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19050" w14:textId="11110F9A" w:rsidR="009A1485" w:rsidRPr="00F37920" w:rsidRDefault="00CE4E73" w:rsidP="00F37920">
      <w:pPr>
        <w:adjustRightInd/>
        <w:spacing w:line="240" w:lineRule="atLeast"/>
        <w:jc w:val="center"/>
        <w:rPr>
          <w:rFonts w:ascii="ＭＳ Ｐゴシック" w:eastAsia="ＭＳ Ｐゴシック" w:hAnsi="ＭＳ Ｐゴシック" w:hint="eastAsia"/>
          <w:b/>
          <w:bCs/>
          <w:spacing w:val="4"/>
          <w:sz w:val="28"/>
          <w:szCs w:val="28"/>
        </w:rPr>
      </w:pPr>
      <w:r w:rsidRPr="004360A7">
        <w:rPr>
          <w:rFonts w:ascii="ＭＳ Ｐゴシック" w:eastAsia="ＭＳ Ｐゴシック" w:hAnsi="ＭＳ Ｐゴシック" w:hint="eastAsia"/>
          <w:b/>
          <w:bCs/>
          <w:spacing w:val="4"/>
          <w:sz w:val="28"/>
          <w:szCs w:val="28"/>
        </w:rPr>
        <w:t>総合誌「瀬戸内海」　購入申込書</w:t>
      </w:r>
    </w:p>
    <w:p w14:paraId="3BD98CD7" w14:textId="77777777" w:rsidR="00A5166B" w:rsidRPr="004360A7" w:rsidRDefault="00A5166B" w:rsidP="0003765B">
      <w:pPr>
        <w:adjustRightInd/>
        <w:spacing w:line="310" w:lineRule="exact"/>
        <w:jc w:val="center"/>
        <w:rPr>
          <w:rFonts w:ascii="ＭＳ Ｐゴシック" w:eastAsia="ＭＳ Ｐゴシック" w:hAnsi="ＭＳ Ｐゴシック" w:hint="eastAsia"/>
          <w:spacing w:val="4"/>
          <w:sz w:val="28"/>
          <w:szCs w:val="28"/>
        </w:rPr>
      </w:pPr>
    </w:p>
    <w:tbl>
      <w:tblPr>
        <w:tblStyle w:val="aa"/>
        <w:tblpPr w:leftFromText="142" w:rightFromText="142" w:vertAnchor="text" w:horzAnchor="margin" w:tblpY="494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F37920" w:rsidRPr="004360A7" w14:paraId="3EF2A9FA" w14:textId="77777777" w:rsidTr="00F37920">
        <w:trPr>
          <w:trHeight w:hRule="exact" w:val="851"/>
        </w:trPr>
        <w:tc>
          <w:tcPr>
            <w:tcW w:w="1838" w:type="dxa"/>
            <w:vAlign w:val="center"/>
          </w:tcPr>
          <w:p w14:paraId="755CA0DC" w14:textId="77777777" w:rsidR="00F37920" w:rsidRPr="004360A7" w:rsidRDefault="00F37920" w:rsidP="00F37920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 w:rsidRPr="004360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氏名</w:t>
            </w:r>
            <w:r w:rsidRPr="004360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、団体名</w:t>
            </w:r>
          </w:p>
        </w:tc>
        <w:tc>
          <w:tcPr>
            <w:tcW w:w="6662" w:type="dxa"/>
          </w:tcPr>
          <w:p w14:paraId="7D941A4B" w14:textId="77777777" w:rsidR="00F37920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  <w:p w14:paraId="35C1B18C" w14:textId="77777777" w:rsidR="00F37920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  <w:p w14:paraId="62C51CE7" w14:textId="77777777" w:rsidR="00F37920" w:rsidRPr="004360A7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</w:pPr>
          </w:p>
        </w:tc>
      </w:tr>
      <w:tr w:rsidR="00F37920" w:rsidRPr="004360A7" w14:paraId="5D43B8D7" w14:textId="77777777" w:rsidTr="00F37920">
        <w:trPr>
          <w:trHeight w:hRule="exact" w:val="1134"/>
        </w:trPr>
        <w:tc>
          <w:tcPr>
            <w:tcW w:w="1838" w:type="dxa"/>
            <w:vAlign w:val="center"/>
          </w:tcPr>
          <w:p w14:paraId="7E6FB069" w14:textId="77777777" w:rsidR="00F37920" w:rsidRPr="004360A7" w:rsidRDefault="00F37920" w:rsidP="00F37920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送付先</w:t>
            </w:r>
            <w:r w:rsidRPr="004360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</w:tcPr>
          <w:p w14:paraId="1DCFAF1F" w14:textId="77777777" w:rsidR="00F37920" w:rsidRPr="004360A7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8"/>
                <w:szCs w:val="28"/>
              </w:rPr>
            </w:pPr>
            <w:r w:rsidRPr="004360A7">
              <w:rPr>
                <w:rFonts w:ascii="ＭＳ Ｐゴシック" w:eastAsia="ＭＳ Ｐゴシック" w:hAnsi="ＭＳ Ｐゴシック" w:hint="eastAsia"/>
                <w:spacing w:val="4"/>
                <w:sz w:val="28"/>
                <w:szCs w:val="28"/>
              </w:rPr>
              <w:t>〒</w:t>
            </w:r>
          </w:p>
          <w:p w14:paraId="437DFF38" w14:textId="77777777" w:rsidR="00F37920" w:rsidRPr="004360A7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  <w:p w14:paraId="53B4E1B5" w14:textId="77777777" w:rsidR="00F37920" w:rsidRPr="004360A7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F37920" w:rsidRPr="004360A7" w14:paraId="115FF2A8" w14:textId="77777777" w:rsidTr="00F37920">
        <w:trPr>
          <w:trHeight w:hRule="exact" w:val="567"/>
        </w:trPr>
        <w:tc>
          <w:tcPr>
            <w:tcW w:w="1838" w:type="dxa"/>
            <w:vAlign w:val="center"/>
          </w:tcPr>
          <w:p w14:paraId="0A16F304" w14:textId="77777777" w:rsidR="00F37920" w:rsidRPr="004360A7" w:rsidRDefault="00F37920" w:rsidP="00F37920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4360A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T</w:t>
            </w:r>
            <w:r w:rsidRPr="004360A7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EL</w:t>
            </w:r>
          </w:p>
        </w:tc>
        <w:tc>
          <w:tcPr>
            <w:tcW w:w="6662" w:type="dxa"/>
          </w:tcPr>
          <w:p w14:paraId="2D758AF0" w14:textId="77777777" w:rsidR="00F37920" w:rsidRPr="004360A7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F37920" w:rsidRPr="004360A7" w14:paraId="3531E1B9" w14:textId="77777777" w:rsidTr="00F37920">
        <w:trPr>
          <w:trHeight w:hRule="exact" w:val="567"/>
        </w:trPr>
        <w:tc>
          <w:tcPr>
            <w:tcW w:w="1838" w:type="dxa"/>
            <w:vAlign w:val="center"/>
          </w:tcPr>
          <w:p w14:paraId="28ECC5DD" w14:textId="057D7AA3" w:rsidR="00F37920" w:rsidRPr="004360A7" w:rsidRDefault="00F37920" w:rsidP="00F37920">
            <w:pPr>
              <w:adjustRightInd/>
              <w:spacing w:line="310" w:lineRule="exact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4360A7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>Email</w:t>
            </w:r>
          </w:p>
        </w:tc>
        <w:tc>
          <w:tcPr>
            <w:tcW w:w="6662" w:type="dxa"/>
          </w:tcPr>
          <w:p w14:paraId="1E6F76EB" w14:textId="77777777" w:rsidR="00F37920" w:rsidRPr="004360A7" w:rsidRDefault="00F37920" w:rsidP="00F37920">
            <w:pPr>
              <w:adjustRightInd/>
              <w:spacing w:line="310" w:lineRule="exact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</w:tbl>
    <w:p w14:paraId="0680A892" w14:textId="2576D22B" w:rsidR="002315D3" w:rsidRPr="004360A7" w:rsidRDefault="00A5166B" w:rsidP="00A5166B">
      <w:pPr>
        <w:adjustRightInd/>
        <w:spacing w:line="400" w:lineRule="exact"/>
        <w:jc w:val="right"/>
        <w:rPr>
          <w:rFonts w:ascii="ＭＳ Ｐゴシック" w:eastAsia="ＭＳ Ｐゴシック" w:hAnsi="ＭＳ Ｐゴシック" w:hint="eastAsia"/>
          <w:spacing w:val="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年　　　月　　　日</w:t>
      </w:r>
    </w:p>
    <w:p w14:paraId="397D8BDF" w14:textId="77777777" w:rsidR="00A5166B" w:rsidRDefault="00A5166B" w:rsidP="00A5166B">
      <w:pPr>
        <w:pStyle w:val="a9"/>
        <w:adjustRightInd/>
        <w:spacing w:line="500" w:lineRule="exact"/>
        <w:ind w:leftChars="0" w:left="519"/>
        <w:rPr>
          <w:rFonts w:ascii="ＭＳ Ｐゴシック" w:eastAsia="ＭＳ Ｐゴシック" w:hAnsi="ＭＳ Ｐゴシック" w:hint="eastAsia"/>
          <w:spacing w:val="4"/>
          <w:sz w:val="24"/>
          <w:szCs w:val="24"/>
        </w:rPr>
      </w:pPr>
    </w:p>
    <w:p w14:paraId="343587DA" w14:textId="23FCEF85" w:rsidR="002315D3" w:rsidRPr="004360A7" w:rsidRDefault="002315D3" w:rsidP="00B314CD">
      <w:pPr>
        <w:pStyle w:val="a9"/>
        <w:numPr>
          <w:ilvl w:val="0"/>
          <w:numId w:val="12"/>
        </w:numPr>
        <w:adjustRightInd/>
        <w:spacing w:line="500" w:lineRule="exact"/>
        <w:ind w:leftChars="169" w:left="749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年間購読　（</w:t>
      </w:r>
      <w:r w:rsidR="00333EA9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２冊/年</w:t>
      </w: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） </w:t>
      </w:r>
      <w:r w:rsidR="00333EA9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</w:t>
      </w: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２，５００円（消費税、送料込み）</w:t>
      </w:r>
    </w:p>
    <w:p w14:paraId="04A9840D" w14:textId="57BC3498" w:rsidR="002315D3" w:rsidRPr="004360A7" w:rsidRDefault="002315D3" w:rsidP="00B314CD">
      <w:pPr>
        <w:adjustRightInd/>
        <w:spacing w:line="440" w:lineRule="exact"/>
        <w:ind w:leftChars="100" w:left="230" w:firstLineChars="164" w:firstLine="423"/>
        <w:rPr>
          <w:rFonts w:ascii="ＭＳ Ｐゴシック" w:eastAsia="ＭＳ Ｐゴシック" w:hAnsi="ＭＳ Ｐゴシック"/>
          <w:spacing w:val="4"/>
          <w:sz w:val="21"/>
          <w:szCs w:val="21"/>
        </w:rPr>
      </w:pP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　　</w:t>
      </w:r>
      <w:r w:rsidR="00F72AD8" w:rsidRPr="004360A7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 xml:space="preserve">　</w:t>
      </w:r>
      <w:r w:rsidRPr="004360A7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>支払方法</w:t>
      </w:r>
    </w:p>
    <w:p w14:paraId="763B8FA1" w14:textId="7DE8D625" w:rsidR="002315D3" w:rsidRPr="004360A7" w:rsidRDefault="002315D3" w:rsidP="00B314CD">
      <w:pPr>
        <w:adjustRightInd/>
        <w:spacing w:line="440" w:lineRule="exact"/>
        <w:ind w:leftChars="100" w:left="230" w:firstLineChars="564" w:firstLine="1455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□　納品毎に支払い</w:t>
      </w:r>
      <w:r w:rsidR="00823AB6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 </w:t>
      </w: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１，２５０円</w:t>
      </w:r>
      <w:r w:rsidR="00042AB1"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×２</w:t>
      </w:r>
    </w:p>
    <w:p w14:paraId="31BFEBBE" w14:textId="21E3DACB" w:rsidR="009A1485" w:rsidRDefault="002315D3" w:rsidP="00B314CD">
      <w:pPr>
        <w:adjustRightInd/>
        <w:spacing w:line="440" w:lineRule="exact"/>
        <w:ind w:leftChars="100" w:left="230" w:firstLineChars="564" w:firstLine="1455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□　年間一括払い</w:t>
      </w:r>
      <w:r w:rsidRPr="004360A7">
        <w:rPr>
          <w:rFonts w:ascii="ＭＳ Ｐゴシック" w:eastAsia="ＭＳ Ｐゴシック" w:hAnsi="ＭＳ Ｐゴシック"/>
          <w:spacing w:val="4"/>
          <w:sz w:val="24"/>
          <w:szCs w:val="24"/>
        </w:rPr>
        <w:tab/>
      </w:r>
      <w:r w:rsidR="00823AB6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　</w:t>
      </w: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２，５００円</w:t>
      </w:r>
    </w:p>
    <w:p w14:paraId="610EE4AF" w14:textId="77777777" w:rsidR="00A5166B" w:rsidRPr="004360A7" w:rsidRDefault="00A5166B" w:rsidP="00B314CD">
      <w:pPr>
        <w:adjustRightInd/>
        <w:spacing w:line="440" w:lineRule="exact"/>
        <w:ind w:leftChars="100" w:left="230" w:firstLineChars="564" w:firstLine="1455"/>
        <w:rPr>
          <w:rFonts w:ascii="ＭＳ Ｐゴシック" w:eastAsia="ＭＳ Ｐゴシック" w:hAnsi="ＭＳ Ｐゴシック" w:hint="eastAsia"/>
          <w:spacing w:val="4"/>
          <w:sz w:val="24"/>
          <w:szCs w:val="24"/>
        </w:rPr>
      </w:pPr>
    </w:p>
    <w:p w14:paraId="7ECF080A" w14:textId="348DF870" w:rsidR="00F72AD8" w:rsidRPr="004360A7" w:rsidRDefault="001E30FB" w:rsidP="00B314CD">
      <w:pPr>
        <w:pStyle w:val="a9"/>
        <w:numPr>
          <w:ilvl w:val="0"/>
          <w:numId w:val="12"/>
        </w:numPr>
        <w:adjustRightInd/>
        <w:ind w:leftChars="169" w:left="749"/>
        <w:rPr>
          <w:rFonts w:ascii="ＭＳ Ｐゴシック" w:eastAsia="ＭＳ Ｐゴシック" w:hAnsi="ＭＳ Ｐゴシック"/>
          <w:spacing w:val="4"/>
          <w:sz w:val="24"/>
          <w:szCs w:val="24"/>
        </w:rPr>
      </w:pPr>
      <w:r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単品購入</w:t>
      </w:r>
      <w:r w:rsidR="004D6FF6"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</w:t>
      </w:r>
      <w:r w:rsidR="00333EA9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　　</w:t>
      </w:r>
      <w:r w:rsidR="004D6FF6"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１</w:t>
      </w:r>
      <w:r w:rsidR="00333EA9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冊</w:t>
      </w:r>
      <w:r w:rsidR="00A56159"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 xml:space="preserve"> </w:t>
      </w:r>
      <w:r w:rsidR="004D6FF6" w:rsidRPr="004360A7">
        <w:rPr>
          <w:rFonts w:ascii="ＭＳ Ｐゴシック" w:eastAsia="ＭＳ Ｐゴシック" w:hAnsi="ＭＳ Ｐゴシック" w:hint="eastAsia"/>
          <w:spacing w:val="4"/>
          <w:sz w:val="24"/>
          <w:szCs w:val="24"/>
        </w:rPr>
        <w:t>１，５００円（消費税、送料込み）</w:t>
      </w:r>
    </w:p>
    <w:tbl>
      <w:tblPr>
        <w:tblStyle w:val="aa"/>
        <w:tblpPr w:leftFromText="142" w:rightFromText="142" w:vertAnchor="text" w:horzAnchor="margin" w:tblpXSpec="center" w:tblpY="134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972"/>
      </w:tblGrid>
      <w:tr w:rsidR="00A5166B" w:rsidRPr="004360A7" w14:paraId="33406247" w14:textId="77777777" w:rsidTr="00B314CD">
        <w:trPr>
          <w:trHeight w:hRule="exact" w:val="567"/>
        </w:trPr>
        <w:tc>
          <w:tcPr>
            <w:tcW w:w="1134" w:type="dxa"/>
          </w:tcPr>
          <w:p w14:paraId="64111E59" w14:textId="77777777" w:rsidR="00A5166B" w:rsidRPr="004360A7" w:rsidRDefault="00A5166B" w:rsidP="00B314CD">
            <w:pPr>
              <w:adjustRightInd/>
              <w:jc w:val="center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 w:rsidRPr="004360A7"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  <w:t>号　数</w:t>
            </w:r>
          </w:p>
        </w:tc>
        <w:tc>
          <w:tcPr>
            <w:tcW w:w="1134" w:type="dxa"/>
          </w:tcPr>
          <w:p w14:paraId="7FC6326A" w14:textId="77777777" w:rsidR="00A5166B" w:rsidRPr="004360A7" w:rsidRDefault="00A5166B" w:rsidP="00B314CD">
            <w:pPr>
              <w:adjustRightInd/>
              <w:jc w:val="center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 w:rsidRPr="004360A7"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  <w:t>数</w:t>
            </w:r>
          </w:p>
        </w:tc>
        <w:tc>
          <w:tcPr>
            <w:tcW w:w="2972" w:type="dxa"/>
          </w:tcPr>
          <w:p w14:paraId="718916E6" w14:textId="77777777" w:rsidR="00A5166B" w:rsidRPr="004360A7" w:rsidRDefault="00A5166B" w:rsidP="00B314CD">
            <w:pPr>
              <w:adjustRightInd/>
              <w:jc w:val="center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  <w:t>金　額</w:t>
            </w:r>
          </w:p>
        </w:tc>
      </w:tr>
      <w:tr w:rsidR="00A5166B" w:rsidRPr="004360A7" w14:paraId="78871457" w14:textId="77777777" w:rsidTr="00B314CD">
        <w:trPr>
          <w:trHeight w:hRule="exact" w:val="567"/>
        </w:trPr>
        <w:tc>
          <w:tcPr>
            <w:tcW w:w="1134" w:type="dxa"/>
          </w:tcPr>
          <w:p w14:paraId="480706D9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E907E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  <w:tc>
          <w:tcPr>
            <w:tcW w:w="2972" w:type="dxa"/>
          </w:tcPr>
          <w:p w14:paraId="6E1A0D8F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A5166B" w:rsidRPr="004360A7" w14:paraId="766216AE" w14:textId="77777777" w:rsidTr="00B314CD">
        <w:trPr>
          <w:trHeight w:hRule="exact" w:val="567"/>
        </w:trPr>
        <w:tc>
          <w:tcPr>
            <w:tcW w:w="1134" w:type="dxa"/>
          </w:tcPr>
          <w:p w14:paraId="7124554C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94304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4BCB46A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A5166B" w:rsidRPr="004360A7" w14:paraId="684E69A5" w14:textId="77777777" w:rsidTr="00B314CD">
        <w:trPr>
          <w:trHeight w:hRule="exact" w:val="567"/>
        </w:trPr>
        <w:tc>
          <w:tcPr>
            <w:tcW w:w="1134" w:type="dxa"/>
          </w:tcPr>
          <w:p w14:paraId="2C0CF8B0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D4BF0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  <w:tc>
          <w:tcPr>
            <w:tcW w:w="2972" w:type="dxa"/>
          </w:tcPr>
          <w:p w14:paraId="7B46DB0D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  <w:tr w:rsidR="00A5166B" w:rsidRPr="004360A7" w14:paraId="6A8E78D5" w14:textId="77777777" w:rsidTr="00B314CD">
        <w:trPr>
          <w:trHeight w:hRule="exact" w:val="567"/>
        </w:trPr>
        <w:tc>
          <w:tcPr>
            <w:tcW w:w="1134" w:type="dxa"/>
          </w:tcPr>
          <w:p w14:paraId="2337DCC0" w14:textId="77777777" w:rsidR="00A5166B" w:rsidRPr="00445A35" w:rsidRDefault="00A5166B" w:rsidP="00B314CD">
            <w:pPr>
              <w:adjustRightInd/>
              <w:jc w:val="center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24"/>
                <w:szCs w:val="24"/>
              </w:rPr>
              <w:t>合　計</w:t>
            </w:r>
          </w:p>
        </w:tc>
        <w:tc>
          <w:tcPr>
            <w:tcW w:w="1134" w:type="dxa"/>
          </w:tcPr>
          <w:p w14:paraId="311C6441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  <w:tc>
          <w:tcPr>
            <w:tcW w:w="2972" w:type="dxa"/>
          </w:tcPr>
          <w:p w14:paraId="293ED56D" w14:textId="77777777" w:rsidR="00A5166B" w:rsidRPr="004360A7" w:rsidRDefault="00A5166B" w:rsidP="00B314CD">
            <w:pPr>
              <w:pStyle w:val="a9"/>
              <w:adjustRightInd/>
              <w:ind w:leftChars="185" w:left="425" w:firstLineChars="164" w:firstLine="423"/>
              <w:rPr>
                <w:rFonts w:ascii="ＭＳ Ｐゴシック" w:eastAsia="ＭＳ Ｐゴシック" w:hAnsi="ＭＳ Ｐゴシック"/>
                <w:spacing w:val="4"/>
                <w:sz w:val="24"/>
                <w:szCs w:val="24"/>
              </w:rPr>
            </w:pPr>
          </w:p>
        </w:tc>
      </w:tr>
    </w:tbl>
    <w:p w14:paraId="1DADDC3C" w14:textId="6FEB3064" w:rsidR="00F72AD8" w:rsidRDefault="00F72AD8" w:rsidP="00F72AD8">
      <w:pPr>
        <w:pStyle w:val="a9"/>
        <w:adjustRightInd/>
        <w:ind w:leftChars="0" w:left="1208" w:firstLineChars="100" w:firstLine="228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56B8DE75" w14:textId="77777777" w:rsidR="00823AB6" w:rsidRDefault="00823AB6" w:rsidP="00F72AD8">
      <w:pPr>
        <w:pStyle w:val="a9"/>
        <w:adjustRightInd/>
        <w:ind w:leftChars="0" w:left="1208" w:firstLineChars="100" w:firstLine="228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7A69D781" w14:textId="77777777" w:rsidR="00823AB6" w:rsidRDefault="00823AB6" w:rsidP="00F72AD8">
      <w:pPr>
        <w:pStyle w:val="a9"/>
        <w:adjustRightInd/>
        <w:ind w:leftChars="0" w:left="1208" w:firstLineChars="100" w:firstLine="228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6A278608" w14:textId="77777777" w:rsidR="00823AB6" w:rsidRDefault="00823AB6" w:rsidP="00F72AD8">
      <w:pPr>
        <w:pStyle w:val="a9"/>
        <w:adjustRightInd/>
        <w:ind w:leftChars="0" w:left="1208" w:firstLineChars="100" w:firstLine="228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06721E05" w14:textId="77777777" w:rsidR="00823AB6" w:rsidRDefault="00823AB6" w:rsidP="00F72AD8">
      <w:pPr>
        <w:pStyle w:val="a9"/>
        <w:adjustRightInd/>
        <w:ind w:leftChars="0" w:left="1208" w:firstLineChars="100" w:firstLine="228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1EA4513E" w14:textId="77777777" w:rsidR="00823AB6" w:rsidRDefault="00823AB6" w:rsidP="00F72AD8">
      <w:pPr>
        <w:pStyle w:val="a9"/>
        <w:adjustRightInd/>
        <w:ind w:leftChars="0" w:left="1208" w:firstLineChars="100" w:firstLine="228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03DC4D2F" w14:textId="77777777" w:rsidR="00823AB6" w:rsidRPr="004360A7" w:rsidRDefault="00823AB6" w:rsidP="00F72AD8">
      <w:pPr>
        <w:pStyle w:val="a9"/>
        <w:adjustRightInd/>
        <w:ind w:leftChars="0" w:left="1208" w:firstLineChars="100" w:firstLine="228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0366DC8C" w14:textId="3656B0EA" w:rsidR="00042AB1" w:rsidRDefault="00042AB1">
      <w:pPr>
        <w:adjustRightInd/>
        <w:spacing w:line="330" w:lineRule="exact"/>
        <w:jc w:val="center"/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76DA9636" w14:textId="77777777" w:rsidR="00445A35" w:rsidRDefault="00445A35">
      <w:pPr>
        <w:adjustRightInd/>
        <w:spacing w:line="330" w:lineRule="exact"/>
        <w:jc w:val="center"/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2E72787D" w14:textId="77777777" w:rsidR="00445A35" w:rsidRDefault="00445A35">
      <w:pPr>
        <w:adjustRightInd/>
        <w:spacing w:line="330" w:lineRule="exact"/>
        <w:jc w:val="center"/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20169B0F" w14:textId="77777777" w:rsidR="00465B94" w:rsidRDefault="00465B94">
      <w:pPr>
        <w:adjustRightInd/>
        <w:spacing w:line="330" w:lineRule="exact"/>
        <w:jc w:val="center"/>
        <w:rPr>
          <w:rFonts w:ascii="ＭＳ Ｐゴシック" w:eastAsia="ＭＳ Ｐゴシック" w:hAnsi="ＭＳ Ｐゴシック"/>
          <w:spacing w:val="4"/>
          <w:sz w:val="24"/>
          <w:szCs w:val="24"/>
        </w:rPr>
      </w:pPr>
    </w:p>
    <w:p w14:paraId="245B9FB3" w14:textId="77777777" w:rsidR="00B314CD" w:rsidRPr="004360A7" w:rsidRDefault="00B314CD">
      <w:pPr>
        <w:adjustRightInd/>
        <w:spacing w:line="330" w:lineRule="exact"/>
        <w:jc w:val="center"/>
        <w:rPr>
          <w:rFonts w:ascii="ＭＳ Ｐゴシック" w:eastAsia="ＭＳ Ｐゴシック" w:hAnsi="ＭＳ Ｐゴシック" w:hint="eastAsia"/>
          <w:spacing w:val="4"/>
          <w:sz w:val="24"/>
          <w:szCs w:val="24"/>
        </w:rPr>
      </w:pPr>
    </w:p>
    <w:p w14:paraId="73AEE89E" w14:textId="4015CA1C" w:rsidR="00882B4E" w:rsidRPr="004360A7" w:rsidRDefault="00882B4E" w:rsidP="00882B4E">
      <w:pPr>
        <w:adjustRightInd/>
        <w:spacing w:line="330" w:lineRule="exact"/>
        <w:rPr>
          <w:rFonts w:ascii="ＭＳ Ｐゴシック" w:eastAsia="ＭＳ Ｐゴシック" w:hAnsi="ＭＳ Ｐゴシック"/>
          <w:spacing w:val="4"/>
          <w:sz w:val="18"/>
          <w:szCs w:val="18"/>
        </w:rPr>
      </w:pPr>
    </w:p>
    <w:p w14:paraId="4AB90588" w14:textId="62E19F8C" w:rsidR="008F4E74" w:rsidRPr="00BF6395" w:rsidRDefault="00A5166B" w:rsidP="009E0907">
      <w:pPr>
        <w:adjustRightInd/>
        <w:spacing w:line="300" w:lineRule="exact"/>
        <w:jc w:val="center"/>
        <w:rPr>
          <w:rFonts w:ascii="ＭＳ Ｐゴシック" w:eastAsia="ＭＳ Ｐゴシック" w:hAnsi="ＭＳ Ｐゴシック"/>
          <w:spacing w:val="4"/>
          <w:sz w:val="21"/>
          <w:szCs w:val="21"/>
        </w:rPr>
      </w:pPr>
      <w:r w:rsidRPr="00BF6395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>必要事項をご記入のうえ、</w:t>
      </w:r>
      <w:r w:rsidR="00BF6395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>下記まで</w:t>
      </w:r>
      <w:r w:rsidRPr="00BF6395">
        <w:rPr>
          <w:rFonts w:ascii="ＭＳ Ｐゴシック" w:eastAsia="ＭＳ Ｐゴシック" w:hAnsi="ＭＳ Ｐゴシック" w:hint="eastAsia"/>
          <w:spacing w:val="4"/>
          <w:sz w:val="21"/>
          <w:szCs w:val="21"/>
        </w:rPr>
        <w:t>メールまたはファックスでお申し込みください。</w:t>
      </w:r>
    </w:p>
    <w:p w14:paraId="3915BD01" w14:textId="77777777" w:rsidR="00A5166B" w:rsidRPr="00BF6395" w:rsidRDefault="00A5166B" w:rsidP="00A5166B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3E1D880D" w14:textId="77777777" w:rsidR="00A5166B" w:rsidRPr="009E0907" w:rsidRDefault="00A5166B" w:rsidP="009E0907">
      <w:pPr>
        <w:ind w:leftChars="100" w:left="230" w:firstLineChars="200" w:firstLine="460"/>
        <w:rPr>
          <w:rFonts w:ascii="ＭＳ Ｐゴシック" w:eastAsia="ＭＳ Ｐゴシック" w:hAnsi="ＭＳ Ｐゴシック"/>
        </w:rPr>
      </w:pPr>
      <w:r w:rsidRPr="009E0907">
        <w:rPr>
          <w:rFonts w:ascii="ＭＳ Ｐゴシック" w:eastAsia="ＭＳ Ｐゴシック" w:hAnsi="ＭＳ Ｐゴシック" w:hint="eastAsia"/>
        </w:rPr>
        <w:t>（公社）瀬戸内海環境保全協会</w:t>
      </w:r>
    </w:p>
    <w:p w14:paraId="29E70691" w14:textId="1200AFF3" w:rsidR="00A5166B" w:rsidRPr="00BF6395" w:rsidRDefault="00A5166B" w:rsidP="009E0907">
      <w:pPr>
        <w:ind w:leftChars="100" w:left="230" w:firstLineChars="300" w:firstLine="714"/>
        <w:rPr>
          <w:rFonts w:ascii="ＭＳ Ｐゴシック" w:eastAsia="ＭＳ Ｐゴシック" w:hAnsi="ＭＳ Ｐゴシック"/>
          <w:spacing w:val="4"/>
        </w:rPr>
      </w:pPr>
      <w:r w:rsidRPr="00BF6395">
        <w:rPr>
          <w:rFonts w:ascii="ＭＳ Ｐゴシック" w:eastAsia="ＭＳ Ｐゴシック" w:hAnsi="ＭＳ Ｐゴシック" w:hint="eastAsia"/>
          <w:spacing w:val="4"/>
        </w:rPr>
        <w:t>TEL：078-241-7720　　FAX：078-241-7730　　E</w:t>
      </w:r>
      <w:r w:rsidRPr="00BF6395">
        <w:rPr>
          <w:rFonts w:ascii="ＭＳ Ｐゴシック" w:eastAsia="ＭＳ Ｐゴシック" w:hAnsi="ＭＳ Ｐゴシック"/>
          <w:spacing w:val="4"/>
        </w:rPr>
        <w:t>mail</w:t>
      </w:r>
      <w:r w:rsidRPr="00BF6395">
        <w:rPr>
          <w:rFonts w:ascii="ＭＳ Ｐゴシック" w:eastAsia="ＭＳ Ｐゴシック" w:hAnsi="ＭＳ Ｐゴシック" w:hint="eastAsia"/>
          <w:spacing w:val="4"/>
        </w:rPr>
        <w:t>：</w:t>
      </w:r>
      <w:hyperlink r:id="rId8" w:history="1">
        <w:r w:rsidRPr="00BF6395">
          <w:rPr>
            <w:rStyle w:val="ab"/>
            <w:rFonts w:ascii="ＭＳ Ｐゴシック" w:eastAsia="ＭＳ Ｐゴシック" w:hAnsi="ＭＳ Ｐゴシック"/>
            <w:color w:val="auto"/>
            <w:spacing w:val="4"/>
            <w:u w:val="none"/>
          </w:rPr>
          <w:t>web@seto.or.jp</w:t>
        </w:r>
      </w:hyperlink>
    </w:p>
    <w:p w14:paraId="1EF3B81A" w14:textId="77777777" w:rsidR="00A5166B" w:rsidRPr="00BF6395" w:rsidRDefault="00A5166B" w:rsidP="009E0907">
      <w:pPr>
        <w:ind w:leftChars="100" w:left="230" w:firstLineChars="300" w:firstLine="714"/>
        <w:rPr>
          <w:rFonts w:ascii="ＭＳ Ｐゴシック" w:eastAsia="ＭＳ Ｐゴシック" w:hAnsi="ＭＳ Ｐゴシック"/>
        </w:rPr>
      </w:pPr>
      <w:r w:rsidRPr="00BF6395">
        <w:rPr>
          <w:rFonts w:ascii="ＭＳ Ｐゴシック" w:eastAsia="ＭＳ Ｐゴシック" w:hAnsi="ＭＳ Ｐゴシック" w:hint="eastAsia"/>
          <w:spacing w:val="4"/>
        </w:rPr>
        <w:t>ホームページ：</w:t>
      </w:r>
      <w:r w:rsidRPr="00BF6395">
        <w:rPr>
          <w:rFonts w:ascii="ＭＳ Ｐゴシック" w:eastAsia="ＭＳ Ｐゴシック" w:hAnsi="ＭＳ Ｐゴシック"/>
          <w:spacing w:val="4"/>
        </w:rPr>
        <w:t>https://www.seto.or.jp/</w:t>
      </w:r>
    </w:p>
    <w:p w14:paraId="355B3298" w14:textId="77777777" w:rsidR="0079356F" w:rsidRDefault="0079356F" w:rsidP="00445A35">
      <w:pPr>
        <w:adjustRightInd/>
        <w:spacing w:line="300" w:lineRule="exact"/>
        <w:jc w:val="left"/>
        <w:rPr>
          <w:rFonts w:ascii="ＭＳ Ｐゴシック" w:eastAsia="ＭＳ Ｐゴシック" w:hAnsi="ＭＳ Ｐゴシック"/>
          <w:spacing w:val="4"/>
          <w:sz w:val="21"/>
          <w:szCs w:val="21"/>
        </w:rPr>
      </w:pPr>
    </w:p>
    <w:p w14:paraId="09EA8A0C" w14:textId="170852BF" w:rsidR="00A5166B" w:rsidRPr="00A5166B" w:rsidRDefault="00A5166B" w:rsidP="00445A35">
      <w:pPr>
        <w:adjustRightInd/>
        <w:spacing w:line="300" w:lineRule="exact"/>
        <w:jc w:val="left"/>
        <w:rPr>
          <w:rFonts w:ascii="ＭＳ Ｐゴシック" w:eastAsia="ＭＳ Ｐゴシック" w:hAnsi="ＭＳ Ｐゴシック" w:hint="eastAsia"/>
          <w:spacing w:val="4"/>
          <w:sz w:val="21"/>
          <w:szCs w:val="21"/>
        </w:rPr>
      </w:pPr>
      <w:r w:rsidRPr="004360A7">
        <w:rPr>
          <w:rFonts w:ascii="ＭＳ Ｐゴシック" w:eastAsia="ＭＳ Ｐゴシック" w:hAnsi="ＭＳ Ｐゴシック"/>
          <w:noProof/>
          <w:spacing w:val="4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501E92" wp14:editId="02828710">
                <wp:simplePos x="0" y="0"/>
                <wp:positionH relativeFrom="margin">
                  <wp:posOffset>15240</wp:posOffset>
                </wp:positionH>
                <wp:positionV relativeFrom="paragraph">
                  <wp:posOffset>189865</wp:posOffset>
                </wp:positionV>
                <wp:extent cx="5610225" cy="3905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8236" w14:textId="7BB933D4" w:rsidR="00042AB1" w:rsidRPr="00042AB1" w:rsidRDefault="00042AB1" w:rsidP="00042AB1">
                            <w:pPr>
                              <w:adjustRightInd/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042AB1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18"/>
                                <w:szCs w:val="18"/>
                              </w:rPr>
                              <w:t>【個人情報保護の取り扱い】</w:t>
                            </w:r>
                          </w:p>
                          <w:p w14:paraId="7DF6BFF4" w14:textId="1FA078E7" w:rsidR="00042AB1" w:rsidRPr="00042AB1" w:rsidRDefault="00042AB1" w:rsidP="00042AB1">
                            <w:pPr>
                              <w:adjustRightInd/>
                              <w:spacing w:line="260" w:lineRule="exact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042AB1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18"/>
                                <w:szCs w:val="18"/>
                              </w:rPr>
                              <w:t>ご記入いただいた個人情報は冊子の販売のために使用し、個人情報保護法に基づき適切に管理します。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01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2pt;margin-top:14.95pt;width:441.75pt;height:3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" stroked="f">
                <v:textbox inset="0,0,0,0">
                  <w:txbxContent>
                    <w:p w14:paraId="56D08236" w14:textId="7BB933D4" w:rsidR="00042AB1" w:rsidRPr="00042AB1" w:rsidRDefault="00042AB1" w:rsidP="00042AB1">
                      <w:pPr>
                        <w:adjustRightInd/>
                        <w:spacing w:line="260" w:lineRule="exact"/>
                        <w:rPr>
                          <w:rFonts w:ascii="ＭＳ Ｐゴシック" w:eastAsia="ＭＳ Ｐゴシック" w:hAnsi="ＭＳ Ｐゴシック"/>
                          <w:spacing w:val="4"/>
                          <w:sz w:val="18"/>
                          <w:szCs w:val="18"/>
                        </w:rPr>
                      </w:pPr>
                      <w:r w:rsidRPr="00042AB1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18"/>
                          <w:szCs w:val="18"/>
                        </w:rPr>
                        <w:t>【個人情報保護の取り扱い】</w:t>
                      </w:r>
                    </w:p>
                    <w:p w14:paraId="7DF6BFF4" w14:textId="1FA078E7" w:rsidR="00042AB1" w:rsidRPr="00042AB1" w:rsidRDefault="00042AB1" w:rsidP="00042AB1">
                      <w:pPr>
                        <w:adjustRightInd/>
                        <w:spacing w:line="260" w:lineRule="exact"/>
                        <w:rPr>
                          <w:rFonts w:ascii="ＭＳ Ｐゴシック" w:eastAsia="ＭＳ Ｐゴシック" w:hAnsi="ＭＳ Ｐゴシック"/>
                          <w:spacing w:val="4"/>
                          <w:sz w:val="18"/>
                          <w:szCs w:val="18"/>
                        </w:rPr>
                      </w:pPr>
                      <w:r w:rsidRPr="00042AB1">
                        <w:rPr>
                          <w:rFonts w:ascii="ＭＳ Ｐゴシック" w:eastAsia="ＭＳ Ｐゴシック" w:hAnsi="ＭＳ Ｐゴシック" w:hint="eastAsia"/>
                          <w:spacing w:val="4"/>
                          <w:sz w:val="18"/>
                          <w:szCs w:val="18"/>
                        </w:rPr>
                        <w:t>ご記入いただいた個人情報は冊子の販売のために使用し、個人情報保護法に基づき適切に管理します。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5166B" w:rsidRPr="00A5166B" w:rsidSect="00333EA9">
      <w:headerReference w:type="default" r:id="rId9"/>
      <w:footerReference w:type="default" r:id="rId10"/>
      <w:type w:val="continuous"/>
      <w:pgSz w:w="11906" w:h="16838" w:code="9"/>
      <w:pgMar w:top="567" w:right="1701" w:bottom="567" w:left="1701" w:header="1134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13553" w14:textId="77777777" w:rsidR="00807BCB" w:rsidRDefault="00807BCB">
      <w:r>
        <w:separator/>
      </w:r>
    </w:p>
  </w:endnote>
  <w:endnote w:type="continuationSeparator" w:id="0">
    <w:p w14:paraId="16C0783D" w14:textId="77777777" w:rsidR="00807BCB" w:rsidRDefault="008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92F97" w14:textId="45541510" w:rsidR="0020522D" w:rsidRDefault="0020522D">
    <w:pPr>
      <w:framePr w:wrap="auto" w:vAnchor="text" w:hAnchor="margin" w:xAlign="center" w:y="1"/>
      <w:adjustRightInd/>
      <w:jc w:val="center"/>
      <w:rPr>
        <w:rFonts w:ascii="ＭＳ 明朝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74363" w14:textId="77777777" w:rsidR="00807BCB" w:rsidRDefault="00807B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91C1998" w14:textId="77777777" w:rsidR="00807BCB" w:rsidRDefault="0080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A358" w14:textId="77777777" w:rsidR="0020522D" w:rsidRDefault="0020522D">
    <w:pPr>
      <w:adjustRightInd/>
      <w:spacing w:line="264" w:lineRule="exact"/>
      <w:rPr>
        <w:rFonts w:ascii="ＭＳ 明朝"/>
        <w:spacing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A27EC"/>
    <w:multiLevelType w:val="hybridMultilevel"/>
    <w:tmpl w:val="8356196E"/>
    <w:lvl w:ilvl="0" w:tplc="DDAA5E0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A95262"/>
    <w:multiLevelType w:val="hybridMultilevel"/>
    <w:tmpl w:val="D8666302"/>
    <w:lvl w:ilvl="0" w:tplc="5ACEED94">
      <w:numFmt w:val="bullet"/>
      <w:lvlText w:val="□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2" w15:restartNumberingAfterBreak="0">
    <w:nsid w:val="1BFB1D09"/>
    <w:multiLevelType w:val="hybridMultilevel"/>
    <w:tmpl w:val="AA0E45E0"/>
    <w:lvl w:ilvl="0" w:tplc="3196BA6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30F75"/>
    <w:multiLevelType w:val="hybridMultilevel"/>
    <w:tmpl w:val="7F787EA4"/>
    <w:lvl w:ilvl="0" w:tplc="DC7644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A01B3B"/>
    <w:multiLevelType w:val="hybridMultilevel"/>
    <w:tmpl w:val="4802E1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3351C0"/>
    <w:multiLevelType w:val="hybridMultilevel"/>
    <w:tmpl w:val="5E0A1092"/>
    <w:lvl w:ilvl="0" w:tplc="8F70661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0B1E7B"/>
    <w:multiLevelType w:val="hybridMultilevel"/>
    <w:tmpl w:val="1250FF7C"/>
    <w:lvl w:ilvl="0" w:tplc="539A95BA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362188C"/>
    <w:multiLevelType w:val="hybridMultilevel"/>
    <w:tmpl w:val="F0462E88"/>
    <w:lvl w:ilvl="0" w:tplc="928C9BB8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B4922A1"/>
    <w:multiLevelType w:val="hybridMultilevel"/>
    <w:tmpl w:val="5CF0E2CA"/>
    <w:lvl w:ilvl="0" w:tplc="D2080280">
      <w:numFmt w:val="bullet"/>
      <w:lvlText w:val="□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9" w15:restartNumberingAfterBreak="0">
    <w:nsid w:val="6CA966DF"/>
    <w:multiLevelType w:val="hybridMultilevel"/>
    <w:tmpl w:val="3D101262"/>
    <w:lvl w:ilvl="0" w:tplc="2000F80A">
      <w:numFmt w:val="bullet"/>
      <w:lvlText w:val="□"/>
      <w:lvlJc w:val="left"/>
      <w:pPr>
        <w:ind w:left="120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0" w15:restartNumberingAfterBreak="0">
    <w:nsid w:val="7C7F67F5"/>
    <w:multiLevelType w:val="hybridMultilevel"/>
    <w:tmpl w:val="85127EDE"/>
    <w:lvl w:ilvl="0" w:tplc="77D6EA2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136CB2"/>
    <w:multiLevelType w:val="hybridMultilevel"/>
    <w:tmpl w:val="648013CA"/>
    <w:lvl w:ilvl="0" w:tplc="928C9BB8">
      <w:start w:val="1"/>
      <w:numFmt w:val="decimal"/>
      <w:lvlText w:val="(%1)"/>
      <w:lvlJc w:val="left"/>
      <w:pPr>
        <w:ind w:left="930" w:hanging="465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728870795">
    <w:abstractNumId w:val="10"/>
  </w:num>
  <w:num w:numId="2" w16cid:durableId="159781769">
    <w:abstractNumId w:val="2"/>
  </w:num>
  <w:num w:numId="3" w16cid:durableId="779648297">
    <w:abstractNumId w:val="11"/>
  </w:num>
  <w:num w:numId="4" w16cid:durableId="1502307274">
    <w:abstractNumId w:val="7"/>
  </w:num>
  <w:num w:numId="5" w16cid:durableId="2093966014">
    <w:abstractNumId w:val="6"/>
  </w:num>
  <w:num w:numId="6" w16cid:durableId="683897372">
    <w:abstractNumId w:val="8"/>
  </w:num>
  <w:num w:numId="7" w16cid:durableId="805971844">
    <w:abstractNumId w:val="1"/>
  </w:num>
  <w:num w:numId="8" w16cid:durableId="2126387446">
    <w:abstractNumId w:val="5"/>
  </w:num>
  <w:num w:numId="9" w16cid:durableId="40056971">
    <w:abstractNumId w:val="3"/>
  </w:num>
  <w:num w:numId="10" w16cid:durableId="1570386049">
    <w:abstractNumId w:val="0"/>
  </w:num>
  <w:num w:numId="11" w16cid:durableId="1729374137">
    <w:abstractNumId w:val="4"/>
  </w:num>
  <w:num w:numId="12" w16cid:durableId="216016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95"/>
    <w:rsid w:val="0003765B"/>
    <w:rsid w:val="00042AB1"/>
    <w:rsid w:val="00056251"/>
    <w:rsid w:val="00067829"/>
    <w:rsid w:val="000B1E33"/>
    <w:rsid w:val="000E766D"/>
    <w:rsid w:val="00134BDE"/>
    <w:rsid w:val="0015459B"/>
    <w:rsid w:val="00160428"/>
    <w:rsid w:val="00166A17"/>
    <w:rsid w:val="001E30FB"/>
    <w:rsid w:val="0020522D"/>
    <w:rsid w:val="002315D3"/>
    <w:rsid w:val="002866D3"/>
    <w:rsid w:val="0029535E"/>
    <w:rsid w:val="002B5F13"/>
    <w:rsid w:val="002C472D"/>
    <w:rsid w:val="0031226C"/>
    <w:rsid w:val="00333EA9"/>
    <w:rsid w:val="00364A1B"/>
    <w:rsid w:val="003802E7"/>
    <w:rsid w:val="003A7D7E"/>
    <w:rsid w:val="003B56A4"/>
    <w:rsid w:val="004059E7"/>
    <w:rsid w:val="004360A7"/>
    <w:rsid w:val="00444001"/>
    <w:rsid w:val="00445A35"/>
    <w:rsid w:val="00465B94"/>
    <w:rsid w:val="004B39D8"/>
    <w:rsid w:val="004C567A"/>
    <w:rsid w:val="004D6FF6"/>
    <w:rsid w:val="0060396E"/>
    <w:rsid w:val="00690D29"/>
    <w:rsid w:val="006A4544"/>
    <w:rsid w:val="00724975"/>
    <w:rsid w:val="00730363"/>
    <w:rsid w:val="00772C69"/>
    <w:rsid w:val="00782595"/>
    <w:rsid w:val="00784543"/>
    <w:rsid w:val="00792FAB"/>
    <w:rsid w:val="0079356F"/>
    <w:rsid w:val="007D48DD"/>
    <w:rsid w:val="00807600"/>
    <w:rsid w:val="00807BCB"/>
    <w:rsid w:val="00823AB6"/>
    <w:rsid w:val="008265B8"/>
    <w:rsid w:val="00846D25"/>
    <w:rsid w:val="008628A3"/>
    <w:rsid w:val="0087354C"/>
    <w:rsid w:val="00881A01"/>
    <w:rsid w:val="00882B4E"/>
    <w:rsid w:val="008950A7"/>
    <w:rsid w:val="00896BC0"/>
    <w:rsid w:val="008A10BD"/>
    <w:rsid w:val="008B1D58"/>
    <w:rsid w:val="008F4E74"/>
    <w:rsid w:val="0092431E"/>
    <w:rsid w:val="00985AF1"/>
    <w:rsid w:val="009A1485"/>
    <w:rsid w:val="009C48C4"/>
    <w:rsid w:val="009D11FB"/>
    <w:rsid w:val="009E0907"/>
    <w:rsid w:val="00A5166B"/>
    <w:rsid w:val="00A56159"/>
    <w:rsid w:val="00AA48B1"/>
    <w:rsid w:val="00AB0DC6"/>
    <w:rsid w:val="00B20A96"/>
    <w:rsid w:val="00B314CD"/>
    <w:rsid w:val="00B50549"/>
    <w:rsid w:val="00B60E9A"/>
    <w:rsid w:val="00B72D29"/>
    <w:rsid w:val="00BA21AE"/>
    <w:rsid w:val="00BD03AF"/>
    <w:rsid w:val="00BE1A70"/>
    <w:rsid w:val="00BF6395"/>
    <w:rsid w:val="00C0665B"/>
    <w:rsid w:val="00C430F9"/>
    <w:rsid w:val="00C55762"/>
    <w:rsid w:val="00CE4E73"/>
    <w:rsid w:val="00D61945"/>
    <w:rsid w:val="00D910DF"/>
    <w:rsid w:val="00DE45CE"/>
    <w:rsid w:val="00DE6236"/>
    <w:rsid w:val="00DF4AEE"/>
    <w:rsid w:val="00E136AC"/>
    <w:rsid w:val="00EB2B99"/>
    <w:rsid w:val="00ED3167"/>
    <w:rsid w:val="00F37920"/>
    <w:rsid w:val="00F72AD8"/>
    <w:rsid w:val="00F95AC5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4AED2"/>
  <w15:chartTrackingRefBased/>
  <w15:docId w15:val="{47969149-5C7B-47C7-9916-5504361C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AD8"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226C"/>
    <w:rPr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12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226C"/>
    <w:rPr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E45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E45C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3765B"/>
    <w:pPr>
      <w:ind w:leftChars="400" w:left="840"/>
    </w:pPr>
  </w:style>
  <w:style w:type="table" w:styleId="aa">
    <w:name w:val="Table Grid"/>
    <w:basedOn w:val="a1"/>
    <w:uiPriority w:val="59"/>
    <w:rsid w:val="00CE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F4E7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4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@set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B29A-B577-40A8-9491-FAD2E505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190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会員登録</vt:lpstr>
    </vt:vector>
  </TitlesOfParts>
  <Company>(社)瀬戸内海環境保全協会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</dc:title>
  <dc:subject/>
  <dc:creator>moriyasu</dc:creator>
  <cp:keywords/>
  <cp:lastModifiedBy>ishida</cp:lastModifiedBy>
  <cp:revision>33</cp:revision>
  <cp:lastPrinted>2024-07-31T01:25:00Z</cp:lastPrinted>
  <dcterms:created xsi:type="dcterms:W3CDTF">2023-01-06T07:00:00Z</dcterms:created>
  <dcterms:modified xsi:type="dcterms:W3CDTF">2024-07-31T01:30:00Z</dcterms:modified>
</cp:coreProperties>
</file>